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ED7D8" w14:textId="0154F35A" w:rsidR="00936413" w:rsidRDefault="0099119E">
      <w:r>
        <w:rPr>
          <w:rFonts w:hint="eastAsia"/>
        </w:rPr>
        <w:t>세계</w:t>
      </w:r>
      <w:r>
        <w:rPr>
          <w:rFonts w:hint="eastAsia"/>
        </w:rPr>
        <w:t xml:space="preserve"> </w:t>
      </w:r>
      <w:r>
        <w:rPr>
          <w:rFonts w:hint="eastAsia"/>
        </w:rPr>
        <w:t>태권도</w:t>
      </w:r>
      <w:r>
        <w:rPr>
          <w:rFonts w:hint="eastAsia"/>
        </w:rPr>
        <w:t xml:space="preserve"> </w:t>
      </w:r>
      <w:r>
        <w:rPr>
          <w:rFonts w:hint="eastAsia"/>
        </w:rPr>
        <w:t>오도관</w:t>
      </w:r>
      <w:r>
        <w:rPr>
          <w:rFonts w:hint="eastAsia"/>
        </w:rPr>
        <w:t xml:space="preserve"> </w:t>
      </w:r>
      <w:r w:rsidR="007D0A21">
        <w:rPr>
          <w:rFonts w:hint="eastAsia"/>
        </w:rPr>
        <w:t>역사</w:t>
      </w:r>
      <w:r w:rsidR="007D0A21">
        <w:rPr>
          <w:rFonts w:hint="eastAsia"/>
        </w:rPr>
        <w:t xml:space="preserve"> </w:t>
      </w:r>
      <w:r w:rsidR="007D0A21">
        <w:rPr>
          <w:rFonts w:hint="eastAsia"/>
        </w:rPr>
        <w:t>연맹</w:t>
      </w:r>
      <w:r w:rsidR="007D0A21">
        <w:rPr>
          <w:rFonts w:hint="eastAsia"/>
        </w:rPr>
        <w:t xml:space="preserve"> </w:t>
      </w:r>
      <w:r w:rsidR="007D0A21">
        <w:rPr>
          <w:rFonts w:hint="eastAsia"/>
        </w:rPr>
        <w:t>소개</w:t>
      </w:r>
    </w:p>
    <w:p w14:paraId="4653D575" w14:textId="77777777" w:rsidR="0099119E" w:rsidRPr="0099119E" w:rsidRDefault="0099119E" w:rsidP="0099119E">
      <w:pPr>
        <w:spacing w:line="240" w:lineRule="auto"/>
        <w:outlineLvl w:val="2"/>
        <w:rPr>
          <w:rFonts w:ascii="Raleway" w:eastAsia="Times New Roman" w:hAnsi="Raleway" w:cs="Open Sans"/>
          <w:color w:val="333333"/>
          <w:kern w:val="0"/>
          <w:sz w:val="39"/>
          <w:szCs w:val="39"/>
          <w14:ligatures w14:val="none"/>
        </w:rPr>
      </w:pPr>
      <w:r w:rsidRPr="0099119E">
        <w:rPr>
          <w:rFonts w:ascii="Batang" w:eastAsia="Batang" w:hAnsi="Batang" w:cs="Batang" w:hint="eastAsia"/>
          <w:b/>
          <w:bCs/>
          <w:color w:val="333333"/>
          <w:kern w:val="0"/>
          <w:sz w:val="39"/>
          <w:szCs w:val="39"/>
          <w14:ligatures w14:val="none"/>
        </w:rPr>
        <w:t>오도관의</w:t>
      </w:r>
      <w:r w:rsidRPr="0099119E">
        <w:rPr>
          <w:rFonts w:ascii="Raleway" w:eastAsia="Times New Roman" w:hAnsi="Raleway" w:cs="Open Sans"/>
          <w:b/>
          <w:bCs/>
          <w:color w:val="333333"/>
          <w:kern w:val="0"/>
          <w:sz w:val="39"/>
          <w:szCs w:val="39"/>
          <w14:ligatures w14:val="none"/>
        </w:rPr>
        <w:t xml:space="preserve"> </w:t>
      </w:r>
      <w:r w:rsidRPr="0099119E">
        <w:rPr>
          <w:rFonts w:ascii="Batang" w:eastAsia="Batang" w:hAnsi="Batang" w:cs="Batang" w:hint="eastAsia"/>
          <w:b/>
          <w:bCs/>
          <w:color w:val="333333"/>
          <w:kern w:val="0"/>
          <w:sz w:val="39"/>
          <w:szCs w:val="39"/>
          <w14:ligatures w14:val="none"/>
        </w:rPr>
        <w:t>역</w:t>
      </w:r>
      <w:r w:rsidRPr="0099119E">
        <w:rPr>
          <w:rFonts w:ascii="Batang" w:eastAsia="Batang" w:hAnsi="Batang" w:cs="Batang"/>
          <w:b/>
          <w:bCs/>
          <w:color w:val="333333"/>
          <w:kern w:val="0"/>
          <w:sz w:val="39"/>
          <w:szCs w:val="39"/>
          <w14:ligatures w14:val="none"/>
        </w:rPr>
        <w:t>사</w:t>
      </w:r>
    </w:p>
    <w:p w14:paraId="1930C97D" w14:textId="5E805E1C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drawing>
          <wp:inline distT="0" distB="0" distL="0" distR="0" wp14:anchorId="36BA63C7" wp14:editId="7D37A7B2">
            <wp:extent cx="5191125" cy="5113480"/>
            <wp:effectExtent l="0" t="0" r="0" b="0"/>
            <wp:docPr id="257081337" name="Picture 10" descr="A person in uniform standing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81337" name="Picture 10" descr="A person in uniform standing in front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81" cy="511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E8E08" w14:textId="77777777" w:rsidR="0099119E" w:rsidRPr="0099119E" w:rsidRDefault="0099119E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최홍희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장</w:t>
      </w:r>
      <w:r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군</w:t>
      </w:r>
    </w:p>
    <w:p w14:paraId="668BD000" w14:textId="77777777" w:rsidR="0099119E" w:rsidRPr="0099119E" w:rsidRDefault="0099119E" w:rsidP="0099119E">
      <w:pPr>
        <w:spacing w:after="300" w:line="240" w:lineRule="auto"/>
        <w:jc w:val="both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오도관은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 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故최홍희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장군이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1954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강원도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용대리에서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군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출신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장교들과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장병들을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모아서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창설함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.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오도관의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명칭에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대해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최홍희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장군은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“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오도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(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吾道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)”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는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공자가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“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나는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오직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한길을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걸어가는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사람이야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(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吾道一以貫之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)”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말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에서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따왔다고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하였다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.</w:t>
      </w:r>
    </w:p>
    <w:p w14:paraId="1CB77D06" w14:textId="2170FD3D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27929F8A" wp14:editId="034D83D9">
            <wp:extent cx="5553075" cy="2226569"/>
            <wp:effectExtent l="0" t="0" r="0" b="2540"/>
            <wp:docPr id="134298250" name="Picture 9" descr="A black and white image of a chinese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8250" name="Picture 9" descr="A black and white image of a chinese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77" cy="222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0DAB" w14:textId="30E49C8A" w:rsidR="0099119E" w:rsidRPr="0099119E" w:rsidRDefault="00CF7987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drawing>
          <wp:anchor distT="0" distB="0" distL="114300" distR="114300" simplePos="0" relativeHeight="251659264" behindDoc="1" locked="0" layoutInCell="1" allowOverlap="1" wp14:anchorId="3EFF273B" wp14:editId="7C6887E8">
            <wp:simplePos x="0" y="0"/>
            <wp:positionH relativeFrom="margin">
              <wp:align>center</wp:align>
            </wp:positionH>
            <wp:positionV relativeFrom="margin">
              <wp:posOffset>2743200</wp:posOffset>
            </wp:positionV>
            <wp:extent cx="3864610" cy="5181600"/>
            <wp:effectExtent l="0" t="0" r="2540" b="0"/>
            <wp:wrapTopAndBottom/>
            <wp:docPr id="1344717737" name="Picture 8" descr="A black and white photo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17737" name="Picture 8" descr="A black and white photo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19E"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최홍희</w:t>
      </w:r>
      <w:r w:rsidR="0099119E"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="0099119E"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장군의</w:t>
      </w:r>
      <w:r w:rsidR="0099119E"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="0099119E"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오도관</w:t>
      </w:r>
      <w:r w:rsidR="0099119E"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="0099119E"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친</w:t>
      </w:r>
      <w:r w:rsidR="0099119E"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필</w:t>
      </w:r>
    </w:p>
    <w:p w14:paraId="3BCD45B1" w14:textId="779882F3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</w:p>
    <w:p w14:paraId="4CF778B5" w14:textId="360B4E9D" w:rsidR="0099119E" w:rsidRPr="0099119E" w:rsidRDefault="0099119E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lastRenderedPageBreak/>
        <w:t>월남파병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기념</w:t>
      </w:r>
      <w:r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패</w:t>
      </w:r>
    </w:p>
    <w:p w14:paraId="4CDE96B0" w14:textId="71D64A5D" w:rsidR="0099119E" w:rsidRPr="0099119E" w:rsidRDefault="0099119E" w:rsidP="0099119E">
      <w:pPr>
        <w:spacing w:after="300" w:line="240" w:lineRule="auto"/>
        <w:jc w:val="both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故최홍희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장군은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한국전쟁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청도관에서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무술을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익힌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남태희를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비롯해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백준기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한차교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우종림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고재천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김석규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곽근식등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청도관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출신들이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주축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.  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지도사범도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청도관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2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대관장을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지낸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손덕성과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현종명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등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청도관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출신들이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주류를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이루었으며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오도관의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“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형제관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”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이라고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할수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있는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청도관과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기본동작과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형의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수련련체계가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같았으니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“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군에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맞는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별도의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수련체계가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필요했다고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하였다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. </w:t>
      </w:r>
    </w:p>
    <w:p w14:paraId="1247BD19" w14:textId="69FA5C17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drawing>
          <wp:anchor distT="0" distB="0" distL="114300" distR="114300" simplePos="0" relativeHeight="251658240" behindDoc="1" locked="0" layoutInCell="1" allowOverlap="1" wp14:anchorId="5D90E1D1" wp14:editId="201C47CA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334000" cy="4192547"/>
            <wp:effectExtent l="0" t="0" r="0" b="0"/>
            <wp:wrapTight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ight>
            <wp:docPr id="1956478130" name="Picture 7" descr="A group of people standing in front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78130" name="Picture 7" descr="A group of people standing in front of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9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2E35C8" w14:textId="77777777" w:rsidR="0099119E" w:rsidRPr="0099119E" w:rsidRDefault="0099119E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최초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태권도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해외시범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-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최홍희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장군과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남태희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사</w:t>
      </w:r>
      <w:r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범</w:t>
      </w:r>
    </w:p>
    <w:p w14:paraId="38D2215C" w14:textId="77777777" w:rsidR="0099119E" w:rsidRPr="0099119E" w:rsidRDefault="0099119E" w:rsidP="0099119E">
      <w:pPr>
        <w:spacing w:after="300" w:line="240" w:lineRule="auto"/>
        <w:jc w:val="both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故최홍희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장군은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당수도를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대신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할만한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명칭을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연구하기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시작하고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부관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남태희와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함께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‘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태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(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跆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)’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자가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뛰고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차고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밟는다는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뜻을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담고있어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당수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공수도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보다는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주먹권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(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拳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)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사용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, “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태권도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(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跆拳道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)”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라는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명칭을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만들었으며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명칭제정위원회를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통해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1955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4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월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11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일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(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태권도의날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)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최종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333333"/>
          <w:kern w:val="0"/>
          <w:sz w:val="23"/>
          <w:szCs w:val="23"/>
          <w14:ligatures w14:val="none"/>
        </w:rPr>
        <w:t>결정되었다</w:t>
      </w:r>
      <w:r w:rsidRPr="0099119E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.</w:t>
      </w:r>
    </w:p>
    <w:p w14:paraId="705688E1" w14:textId="57C791BD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1A33F189" wp14:editId="6755BCD3">
            <wp:extent cx="5943600" cy="4065270"/>
            <wp:effectExtent l="0" t="0" r="0" b="0"/>
            <wp:docPr id="739393871" name="Picture 6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93871" name="Picture 6" descr="A group of me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245D" w14:textId="77777777" w:rsidR="0099119E" w:rsidRPr="0099119E" w:rsidRDefault="0099119E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황기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,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윤쾌병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최홍희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노병직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이남석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엄운규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현종명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고재천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남태희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김선</w:t>
      </w:r>
      <w:r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구</w:t>
      </w:r>
    </w:p>
    <w:p w14:paraId="7955CABD" w14:textId="7D919B96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drawing>
          <wp:inline distT="0" distB="0" distL="0" distR="0" wp14:anchorId="55C5C9BE" wp14:editId="49452B0E">
            <wp:extent cx="5943600" cy="3281045"/>
            <wp:effectExtent l="0" t="0" r="0" b="0"/>
            <wp:docPr id="1646962921" name="Picture 5" descr="A group of men in s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62921" name="Picture 5" descr="A group of men in su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FB562" w14:textId="77777777" w:rsidR="0099119E" w:rsidRPr="0099119E" w:rsidRDefault="0099119E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1955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4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월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11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태권도명칭제정위원회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관련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보도자</w:t>
      </w:r>
      <w:r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료</w:t>
      </w:r>
    </w:p>
    <w:p w14:paraId="6BEE7333" w14:textId="77777777" w:rsidR="0099119E" w:rsidRPr="0099119E" w:rsidRDefault="0099119E" w:rsidP="0099119E">
      <w:pPr>
        <w:spacing w:after="300" w:line="240" w:lineRule="auto"/>
        <w:jc w:val="both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lastRenderedPageBreak/>
        <w:t>오도관은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1954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4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월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서울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육군체육관과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대구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종합운동장에서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연무시범을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함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.  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초창기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수련생은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김기수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이응삼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이화섭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등이며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, 1964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년에는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최홍희가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화랑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충무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계백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등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18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형을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, 1966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년에는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4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형을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완성하여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군을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중심으로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보급하였으며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1968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부터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해외에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태권도를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보급하고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지도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할수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있는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“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국제사범양성소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”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설치하고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수료한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사람은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조희일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박정태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조수세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등으로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동남아를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비롯해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서유럽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오세아니아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남미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중동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아프리카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북미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동유럽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등에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사범을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파견하기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시작하였다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.</w:t>
      </w:r>
    </w:p>
    <w:p w14:paraId="35C65C72" w14:textId="6E591046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drawing>
          <wp:inline distT="0" distB="0" distL="0" distR="0" wp14:anchorId="1FD967F9" wp14:editId="7A1AB9DB">
            <wp:extent cx="5943600" cy="3714750"/>
            <wp:effectExtent l="0" t="0" r="0" b="0"/>
            <wp:docPr id="683831414" name="Picture 4" descr="A group of men in karate uniforms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31414" name="Picture 4" descr="A group of men in karate uniforms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5111" w14:textId="77777777" w:rsidR="0099119E" w:rsidRPr="0099119E" w:rsidRDefault="0099119E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최초의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태권도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해외시범단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, 1959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3</w:t>
      </w:r>
      <w:r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월</w:t>
      </w:r>
    </w:p>
    <w:p w14:paraId="3393AFE0" w14:textId="1DFB8153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72768F26" wp14:editId="592C9275">
            <wp:extent cx="5943600" cy="3714750"/>
            <wp:effectExtent l="0" t="0" r="0" b="0"/>
            <wp:docPr id="2084391017" name="Picture 3" descr="A group of men in karat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91017" name="Picture 3" descr="A group of men in karate unifor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EEC7" w14:textId="77777777" w:rsidR="0099119E" w:rsidRPr="0099119E" w:rsidRDefault="0099119E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최홍희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,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이용우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_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태권도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국제사범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수련</w:t>
      </w:r>
      <w:r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생</w:t>
      </w:r>
    </w:p>
    <w:p w14:paraId="74AB304A" w14:textId="1885DA0E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drawing>
          <wp:inline distT="0" distB="0" distL="0" distR="0" wp14:anchorId="495EA0E3" wp14:editId="3C6F6516">
            <wp:extent cx="5943600" cy="3821430"/>
            <wp:effectExtent l="0" t="0" r="0" b="0"/>
            <wp:docPr id="193469028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9028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8B94" w14:textId="77777777" w:rsidR="0099119E" w:rsidRPr="0099119E" w:rsidRDefault="0099119E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lastRenderedPageBreak/>
        <w:t>ITF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창립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1966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3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월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22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조선호</w:t>
      </w:r>
      <w:r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텔</w:t>
      </w:r>
    </w:p>
    <w:p w14:paraId="53BFA0FB" w14:textId="77777777" w:rsidR="0099119E" w:rsidRPr="0099119E" w:rsidRDefault="0099119E" w:rsidP="0099119E">
      <w:pPr>
        <w:spacing w:after="300" w:line="240" w:lineRule="auto"/>
        <w:jc w:val="both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故최홍희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장군은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1966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9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개국의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동의로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“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국제태권도연맹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(ITF)”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창설하여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활동하던중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1972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신변상의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이유로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캐나다로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망명하면서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오도관은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국내에서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그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입지가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줄어들었으며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오도관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출신들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중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일부는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 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故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최홍희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장군을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따라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ITF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에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가입하여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활동을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함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.</w:t>
      </w:r>
    </w:p>
    <w:p w14:paraId="798F8C74" w14:textId="77777777" w:rsidR="0099119E" w:rsidRPr="0099119E" w:rsidRDefault="0099119E" w:rsidP="0099119E">
      <w:pPr>
        <w:spacing w:after="300" w:line="240" w:lineRule="auto"/>
        <w:jc w:val="both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1973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오도관은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10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회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73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정기총회를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열고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임원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개편을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함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.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총관장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현종명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부관장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우종림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김유식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이사장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진덕영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기획이사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곽병오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경기이사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강종만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감사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조태열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,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강용식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등으로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임원을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개편하였다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.</w:t>
      </w:r>
    </w:p>
    <w:p w14:paraId="130C4517" w14:textId="77777777" w:rsidR="0099119E" w:rsidRPr="0099119E" w:rsidRDefault="0099119E" w:rsidP="0099119E">
      <w:pPr>
        <w:spacing w:after="300" w:line="240" w:lineRule="auto"/>
        <w:jc w:val="both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2005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오도관은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정기총회를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통해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한명학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관장을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12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총관장으로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선출하였다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.</w:t>
      </w:r>
    </w:p>
    <w:p w14:paraId="58C33C13" w14:textId="3BE1161B" w:rsidR="0099119E" w:rsidRPr="0099119E" w:rsidRDefault="0099119E" w:rsidP="0099119E">
      <w:pPr>
        <w:spacing w:after="0" w:line="240" w:lineRule="auto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Open Sans" w:eastAsia="Times New Roman" w:hAnsi="Open Sans" w:cs="Open Sans"/>
          <w:noProof/>
          <w:color w:val="707070"/>
          <w:kern w:val="0"/>
          <w:sz w:val="23"/>
          <w:szCs w:val="23"/>
          <w14:ligatures w14:val="none"/>
        </w:rPr>
        <w:drawing>
          <wp:inline distT="0" distB="0" distL="0" distR="0" wp14:anchorId="4E4EF683" wp14:editId="03D5CB33">
            <wp:extent cx="5943600" cy="4641850"/>
            <wp:effectExtent l="0" t="0" r="0" b="0"/>
            <wp:docPr id="538091621" name="Picture 1" descr="A group of men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91621" name="Picture 1" descr="A group of men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91FF" w14:textId="77777777" w:rsidR="0099119E" w:rsidRPr="0099119E" w:rsidRDefault="0099119E" w:rsidP="0099119E">
      <w:pPr>
        <w:spacing w:after="300" w:line="240" w:lineRule="auto"/>
        <w:jc w:val="right"/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</w:pP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대한태권도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오도관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12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대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총관장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 xml:space="preserve"> 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이</w:t>
      </w:r>
      <w:r w:rsidRPr="0099119E">
        <w:rPr>
          <w:rFonts w:ascii="Open Sans" w:eastAsia="Times New Roman" w:hAnsi="Open Sans" w:cs="Open Sans"/>
          <w:color w:val="707070"/>
          <w:kern w:val="0"/>
          <w:sz w:val="23"/>
          <w:szCs w:val="23"/>
          <w14:ligatures w14:val="none"/>
        </w:rPr>
        <w:t>.</w:t>
      </w:r>
      <w:r w:rsidRPr="0099119E">
        <w:rPr>
          <w:rFonts w:ascii="Malgun Gothic" w:eastAsia="Malgun Gothic" w:hAnsi="Malgun Gothic" w:cs="Malgun Gothic" w:hint="eastAsia"/>
          <w:color w:val="707070"/>
          <w:kern w:val="0"/>
          <w:sz w:val="23"/>
          <w:szCs w:val="23"/>
          <w14:ligatures w14:val="none"/>
        </w:rPr>
        <w:t>취임</w:t>
      </w:r>
      <w:r w:rsidRPr="0099119E">
        <w:rPr>
          <w:rFonts w:ascii="Malgun Gothic" w:eastAsia="Malgun Gothic" w:hAnsi="Malgun Gothic" w:cs="Malgun Gothic"/>
          <w:color w:val="707070"/>
          <w:kern w:val="0"/>
          <w:sz w:val="23"/>
          <w:szCs w:val="23"/>
          <w14:ligatures w14:val="none"/>
        </w:rPr>
        <w:t>식</w:t>
      </w:r>
    </w:p>
    <w:p w14:paraId="5FC1CF75" w14:textId="77777777" w:rsidR="0099119E" w:rsidRPr="0099119E" w:rsidRDefault="0099119E" w:rsidP="0099119E">
      <w:pPr>
        <w:spacing w:line="240" w:lineRule="auto"/>
        <w:outlineLvl w:val="2"/>
        <w:rPr>
          <w:rFonts w:ascii="Raleway" w:eastAsia="Times New Roman" w:hAnsi="Raleway" w:cs="Open Sans"/>
          <w:color w:val="333333"/>
          <w:kern w:val="0"/>
          <w:sz w:val="39"/>
          <w:szCs w:val="39"/>
          <w14:ligatures w14:val="none"/>
        </w:rPr>
      </w:pPr>
      <w:r w:rsidRPr="0099119E">
        <w:rPr>
          <w:rFonts w:ascii="Batang" w:eastAsia="Batang" w:hAnsi="Batang" w:cs="Batang" w:hint="eastAsia"/>
          <w:b/>
          <w:bCs/>
          <w:color w:val="333333"/>
          <w:kern w:val="0"/>
          <w:sz w:val="39"/>
          <w:szCs w:val="39"/>
          <w14:ligatures w14:val="none"/>
        </w:rPr>
        <w:t>역대</w:t>
      </w:r>
      <w:r w:rsidRPr="0099119E">
        <w:rPr>
          <w:rFonts w:ascii="Raleway" w:eastAsia="Times New Roman" w:hAnsi="Raleway" w:cs="Open Sans"/>
          <w:b/>
          <w:bCs/>
          <w:color w:val="333333"/>
          <w:kern w:val="0"/>
          <w:sz w:val="39"/>
          <w:szCs w:val="39"/>
          <w14:ligatures w14:val="none"/>
        </w:rPr>
        <w:t xml:space="preserve"> </w:t>
      </w:r>
      <w:r w:rsidRPr="0099119E">
        <w:rPr>
          <w:rFonts w:ascii="Batang" w:eastAsia="Batang" w:hAnsi="Batang" w:cs="Batang" w:hint="eastAsia"/>
          <w:b/>
          <w:bCs/>
          <w:color w:val="333333"/>
          <w:kern w:val="0"/>
          <w:sz w:val="39"/>
          <w:szCs w:val="39"/>
          <w14:ligatures w14:val="none"/>
        </w:rPr>
        <w:t>오도관</w:t>
      </w:r>
      <w:r w:rsidRPr="0099119E">
        <w:rPr>
          <w:rFonts w:ascii="Raleway" w:eastAsia="Times New Roman" w:hAnsi="Raleway" w:cs="Open Sans"/>
          <w:b/>
          <w:bCs/>
          <w:color w:val="333333"/>
          <w:kern w:val="0"/>
          <w:sz w:val="39"/>
          <w:szCs w:val="39"/>
          <w14:ligatures w14:val="none"/>
        </w:rPr>
        <w:t xml:space="preserve"> </w:t>
      </w:r>
      <w:r w:rsidRPr="0099119E">
        <w:rPr>
          <w:rFonts w:ascii="Batang" w:eastAsia="Batang" w:hAnsi="Batang" w:cs="Batang" w:hint="eastAsia"/>
          <w:b/>
          <w:bCs/>
          <w:color w:val="333333"/>
          <w:kern w:val="0"/>
          <w:sz w:val="39"/>
          <w:szCs w:val="39"/>
          <w14:ligatures w14:val="none"/>
        </w:rPr>
        <w:t>관장</w:t>
      </w:r>
      <w:r w:rsidRPr="0099119E">
        <w:rPr>
          <w:rFonts w:ascii="Raleway" w:eastAsia="Times New Roman" w:hAnsi="Raleway" w:cs="Open Sans"/>
          <w:b/>
          <w:bCs/>
          <w:color w:val="333333"/>
          <w:kern w:val="0"/>
          <w:sz w:val="39"/>
          <w:szCs w:val="39"/>
          <w14:ligatures w14:val="none"/>
        </w:rPr>
        <w:t>(</w:t>
      </w:r>
      <w:r w:rsidRPr="0099119E">
        <w:rPr>
          <w:rFonts w:ascii="Batang" w:eastAsia="Batang" w:hAnsi="Batang" w:cs="Batang" w:hint="eastAsia"/>
          <w:b/>
          <w:bCs/>
          <w:color w:val="333333"/>
          <w:kern w:val="0"/>
          <w:sz w:val="39"/>
          <w:szCs w:val="39"/>
          <w14:ligatures w14:val="none"/>
        </w:rPr>
        <w:t>총재</w:t>
      </w:r>
      <w:r w:rsidRPr="0099119E">
        <w:rPr>
          <w:rFonts w:ascii="Raleway" w:eastAsia="Times New Roman" w:hAnsi="Raleway" w:cs="Open Sans"/>
          <w:b/>
          <w:bCs/>
          <w:color w:val="333333"/>
          <w:kern w:val="0"/>
          <w:sz w:val="39"/>
          <w:szCs w:val="39"/>
          <w14:ligatures w14:val="none"/>
        </w:rPr>
        <w:t>)</w:t>
      </w:r>
    </w:p>
    <w:tbl>
      <w:tblPr>
        <w:tblW w:w="5000" w:type="pct"/>
        <w:tblBorders>
          <w:top w:val="single" w:sz="6" w:space="0" w:color="E0DEDE"/>
          <w:left w:val="single" w:sz="6" w:space="0" w:color="E0DEDE"/>
          <w:bottom w:val="single" w:sz="6" w:space="0" w:color="E0DEDE"/>
          <w:right w:val="single" w:sz="6" w:space="0" w:color="E0DED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4844"/>
      </w:tblGrid>
      <w:tr w:rsidR="0099119E" w:rsidRPr="0099119E" w14:paraId="0C166FA6" w14:textId="77777777" w:rsidTr="0011200F">
        <w:trPr>
          <w:trHeight w:val="645"/>
        </w:trPr>
        <w:tc>
          <w:tcPr>
            <w:tcW w:w="4500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2940A3F5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lastRenderedPageBreak/>
              <w:t>창설자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및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 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초대관장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2FDEA96C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1954.04.01  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최홍희</w:t>
            </w:r>
          </w:p>
        </w:tc>
      </w:tr>
      <w:tr w:rsidR="0099119E" w:rsidRPr="0099119E" w14:paraId="7B87CE3A" w14:textId="77777777" w:rsidTr="0011200F">
        <w:trPr>
          <w:trHeight w:val="49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53C5FDDC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1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6DA8B07E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1956.01.10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남태희</w:t>
            </w:r>
          </w:p>
        </w:tc>
      </w:tr>
      <w:tr w:rsidR="0099119E" w:rsidRPr="0099119E" w14:paraId="6E4F451A" w14:textId="77777777" w:rsidTr="0011200F">
        <w:trPr>
          <w:trHeight w:val="49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23FF7C09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2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1B462D94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1961.12.10  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우종림</w:t>
            </w:r>
          </w:p>
        </w:tc>
      </w:tr>
      <w:tr w:rsidR="0099119E" w:rsidRPr="0099119E" w14:paraId="2A901C29" w14:textId="77777777" w:rsidTr="0011200F">
        <w:trPr>
          <w:trHeight w:val="49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721AFB71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3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102D07C7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 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김석규</w:t>
            </w:r>
          </w:p>
        </w:tc>
      </w:tr>
      <w:tr w:rsidR="0099119E" w:rsidRPr="0099119E" w14:paraId="3BC61658" w14:textId="77777777" w:rsidTr="0011200F">
        <w:trPr>
          <w:trHeight w:val="510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75951394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4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731D07ED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현종명</w:t>
            </w:r>
          </w:p>
        </w:tc>
      </w:tr>
      <w:tr w:rsidR="0099119E" w:rsidRPr="0099119E" w14:paraId="19C28D0F" w14:textId="77777777" w:rsidTr="0011200F">
        <w:trPr>
          <w:trHeight w:val="49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39540290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5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66F32AEC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장태익</w:t>
            </w:r>
          </w:p>
        </w:tc>
      </w:tr>
      <w:tr w:rsidR="0099119E" w:rsidRPr="0099119E" w14:paraId="379EE831" w14:textId="77777777" w:rsidTr="0011200F">
        <w:trPr>
          <w:trHeight w:val="40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57AA2C73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6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367813DD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1974.0110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현종명</w:t>
            </w:r>
          </w:p>
        </w:tc>
      </w:tr>
      <w:tr w:rsidR="0099119E" w:rsidRPr="0099119E" w14:paraId="010A7FC4" w14:textId="77777777" w:rsidTr="0011200F">
        <w:trPr>
          <w:trHeight w:val="58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663E70A5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7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047469C6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1976.01.10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곽병오</w:t>
            </w:r>
          </w:p>
        </w:tc>
      </w:tr>
      <w:tr w:rsidR="0099119E" w:rsidRPr="0099119E" w14:paraId="480FB090" w14:textId="77777777" w:rsidTr="0011200F">
        <w:trPr>
          <w:trHeight w:val="58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0AD4237A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8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0761A550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1980.01.10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허</w:t>
            </w: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용</w:t>
            </w:r>
          </w:p>
        </w:tc>
      </w:tr>
      <w:tr w:rsidR="0099119E" w:rsidRPr="0099119E" w14:paraId="66B373E2" w14:textId="77777777" w:rsidTr="0011200F">
        <w:trPr>
          <w:trHeight w:val="49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1CF552E1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9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0A793358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1981.01.10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백준기</w:t>
            </w:r>
          </w:p>
        </w:tc>
      </w:tr>
      <w:tr w:rsidR="0099119E" w:rsidRPr="0099119E" w14:paraId="365CD960" w14:textId="77777777" w:rsidTr="0011200F">
        <w:trPr>
          <w:trHeight w:val="600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0D7198CB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10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59FF689B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1986.03.10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허</w:t>
            </w: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용</w:t>
            </w:r>
          </w:p>
        </w:tc>
      </w:tr>
      <w:tr w:rsidR="0099119E" w:rsidRPr="0099119E" w14:paraId="3345A0D7" w14:textId="77777777" w:rsidTr="0011200F">
        <w:trPr>
          <w:trHeight w:val="40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230C1444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11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217226C2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1997.03.30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고동준</w:t>
            </w:r>
          </w:p>
        </w:tc>
      </w:tr>
      <w:tr w:rsidR="0099119E" w:rsidRPr="0099119E" w14:paraId="4B81A23E" w14:textId="77777777" w:rsidTr="0011200F">
        <w:trPr>
          <w:trHeight w:val="672"/>
        </w:trPr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749EB2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11383312" w14:textId="77777777" w:rsidR="0099119E" w:rsidRPr="0099119E" w:rsidRDefault="0099119E" w:rsidP="0099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>12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대</w:t>
            </w:r>
            <w:r w:rsidRPr="0099119E">
              <w:rPr>
                <w:rFonts w:ascii="Times New Roman" w:eastAsia="Times New Roman" w:hAnsi="Times New Roman" w:cs="Times New Roman"/>
                <w:color w:val="FFFFFF"/>
                <w:kern w:val="0"/>
                <w14:ligatures w14:val="none"/>
              </w:rPr>
              <w:t xml:space="preserve"> </w:t>
            </w:r>
            <w:r w:rsidRPr="0099119E">
              <w:rPr>
                <w:rFonts w:ascii="Batang" w:eastAsia="Batang" w:hAnsi="Batang" w:cs="Batang"/>
                <w:color w:val="FFFFFF"/>
                <w:kern w:val="0"/>
                <w14:ligatures w14:val="none"/>
              </w:rPr>
              <w:t>관장</w:t>
            </w:r>
          </w:p>
        </w:tc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450" w:type="dxa"/>
              <w:bottom w:w="150" w:type="dxa"/>
              <w:right w:w="300" w:type="dxa"/>
            </w:tcMar>
            <w:vAlign w:val="center"/>
            <w:hideMark/>
          </w:tcPr>
          <w:p w14:paraId="340C00A6" w14:textId="77777777" w:rsidR="0099119E" w:rsidRPr="0099119E" w:rsidRDefault="0099119E" w:rsidP="009911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9119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2005.06.12 </w:t>
            </w:r>
            <w:r w:rsidRPr="0099119E">
              <w:rPr>
                <w:rFonts w:ascii="Batang" w:eastAsia="Batang" w:hAnsi="Batang" w:cs="Batang"/>
                <w:kern w:val="0"/>
                <w14:ligatures w14:val="none"/>
              </w:rPr>
              <w:t>한명학</w:t>
            </w:r>
          </w:p>
        </w:tc>
      </w:tr>
    </w:tbl>
    <w:p w14:paraId="26839F2B" w14:textId="77777777" w:rsidR="0099119E" w:rsidRDefault="0099119E"/>
    <w:sectPr w:rsidR="0099119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82DE8" w14:textId="77777777" w:rsidR="005B6ECB" w:rsidRDefault="005B6ECB" w:rsidP="008E16BD">
      <w:pPr>
        <w:spacing w:after="0" w:line="240" w:lineRule="auto"/>
      </w:pPr>
      <w:r>
        <w:separator/>
      </w:r>
    </w:p>
  </w:endnote>
  <w:endnote w:type="continuationSeparator" w:id="0">
    <w:p w14:paraId="7DE9C5FE" w14:textId="77777777" w:rsidR="005B6ECB" w:rsidRDefault="005B6ECB" w:rsidP="008E1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6D33A" w14:textId="7477564E" w:rsidR="008E16BD" w:rsidRDefault="008E16BD">
    <w:pPr>
      <w:pStyle w:val="Footer"/>
      <w:rPr>
        <w:rFonts w:hint="eastAsia"/>
      </w:rPr>
    </w:pPr>
    <w:r>
      <w:t>C</w:t>
    </w:r>
    <w:r>
      <w:rPr>
        <w:rFonts w:hint="eastAsia"/>
      </w:rPr>
      <w:t xml:space="preserve">itations: </w:t>
    </w:r>
    <w:r w:rsidR="006543F0">
      <w:rPr>
        <w:rFonts w:hint="eastAsia"/>
      </w:rPr>
      <w:t xml:space="preserve">world </w:t>
    </w:r>
    <w:proofErr w:type="spellStart"/>
    <w:r w:rsidR="006543F0">
      <w:rPr>
        <w:rFonts w:hint="eastAsia"/>
      </w:rPr>
      <w:t>ohdokwan</w:t>
    </w:r>
    <w:proofErr w:type="spellEnd"/>
  </w:p>
  <w:p w14:paraId="03C5DA58" w14:textId="77777777" w:rsidR="008E16BD" w:rsidRDefault="008E16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0FAE8" w14:textId="77777777" w:rsidR="005B6ECB" w:rsidRDefault="005B6ECB" w:rsidP="008E16BD">
      <w:pPr>
        <w:spacing w:after="0" w:line="240" w:lineRule="auto"/>
      </w:pPr>
      <w:r>
        <w:separator/>
      </w:r>
    </w:p>
  </w:footnote>
  <w:footnote w:type="continuationSeparator" w:id="0">
    <w:p w14:paraId="1EEBF529" w14:textId="77777777" w:rsidR="005B6ECB" w:rsidRDefault="005B6ECB" w:rsidP="008E1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19E"/>
    <w:rsid w:val="0011200F"/>
    <w:rsid w:val="00160CAD"/>
    <w:rsid w:val="00283835"/>
    <w:rsid w:val="005B6ECB"/>
    <w:rsid w:val="006543F0"/>
    <w:rsid w:val="006B5653"/>
    <w:rsid w:val="007D0A21"/>
    <w:rsid w:val="00862B84"/>
    <w:rsid w:val="008E16BD"/>
    <w:rsid w:val="00936413"/>
    <w:rsid w:val="0099119E"/>
    <w:rsid w:val="00C772CD"/>
    <w:rsid w:val="00CF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48C2"/>
  <w15:chartTrackingRefBased/>
  <w15:docId w15:val="{07E7EED6-5F5D-463A-93F2-1322F963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11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1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1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1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1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1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1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1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1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11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11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911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11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1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1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1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1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1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1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1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11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1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1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11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11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1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11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19E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9119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91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customStyle="1" w:styleId="worddic">
    <w:name w:val="word_dic"/>
    <w:basedOn w:val="DefaultParagraphFont"/>
    <w:rsid w:val="0099119E"/>
  </w:style>
  <w:style w:type="paragraph" w:styleId="Header">
    <w:name w:val="header"/>
    <w:basedOn w:val="Normal"/>
    <w:link w:val="HeaderChar"/>
    <w:uiPriority w:val="99"/>
    <w:unhideWhenUsed/>
    <w:rsid w:val="008E1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6BD"/>
  </w:style>
  <w:style w:type="paragraph" w:styleId="Footer">
    <w:name w:val="footer"/>
    <w:basedOn w:val="Normal"/>
    <w:link w:val="FooterChar"/>
    <w:uiPriority w:val="99"/>
    <w:unhideWhenUsed/>
    <w:rsid w:val="008E1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5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7731">
          <w:marLeft w:val="0"/>
          <w:marRight w:val="0"/>
          <w:marTop w:val="0"/>
          <w:marBottom w:val="0"/>
          <w:divBdr>
            <w:top w:val="single" w:sz="2" w:space="31" w:color="EAE9E9"/>
            <w:left w:val="none" w:sz="0" w:space="0" w:color="EAE9E9"/>
            <w:bottom w:val="single" w:sz="2" w:space="15" w:color="EAE9E9"/>
            <w:right w:val="none" w:sz="0" w:space="0" w:color="EAE9E9"/>
          </w:divBdr>
          <w:divsChild>
            <w:div w:id="17787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69907">
                  <w:marLeft w:val="0"/>
                  <w:marRight w:val="0"/>
                  <w:marTop w:val="0"/>
                  <w:marBottom w:val="450"/>
                  <w:divBdr>
                    <w:top w:val="none" w:sz="0" w:space="0" w:color="E0DEDE"/>
                    <w:left w:val="none" w:sz="0" w:space="0" w:color="E0DEDE"/>
                    <w:bottom w:val="single" w:sz="6" w:space="8" w:color="E0DEDE"/>
                    <w:right w:val="none" w:sz="0" w:space="0" w:color="E0DEDE"/>
                  </w:divBdr>
                </w:div>
                <w:div w:id="62415367">
                  <w:marLeft w:val="0"/>
                  <w:marRight w:val="5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9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12995">
                  <w:marLeft w:val="0"/>
                  <w:marRight w:val="5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84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207306">
                  <w:marLeft w:val="0"/>
                  <w:marRight w:val="5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6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021021">
                  <w:marLeft w:val="0"/>
                  <w:marRight w:val="5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8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177282">
                  <w:marLeft w:val="0"/>
                  <w:marRight w:val="5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64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36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48706">
          <w:marLeft w:val="0"/>
          <w:marRight w:val="0"/>
          <w:marTop w:val="0"/>
          <w:marBottom w:val="0"/>
          <w:divBdr>
            <w:top w:val="single" w:sz="2" w:space="31" w:color="EAE9E9"/>
            <w:left w:val="none" w:sz="0" w:space="0" w:color="EAE9E9"/>
            <w:bottom w:val="single" w:sz="2" w:space="0" w:color="EAE9E9"/>
            <w:right w:val="none" w:sz="0" w:space="0" w:color="EAE9E9"/>
          </w:divBdr>
          <w:divsChild>
            <w:div w:id="96045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59628">
                  <w:marLeft w:val="0"/>
                  <w:marRight w:val="0"/>
                  <w:marTop w:val="0"/>
                  <w:marBottom w:val="450"/>
                  <w:divBdr>
                    <w:top w:val="none" w:sz="0" w:space="0" w:color="E0DEDE"/>
                    <w:left w:val="none" w:sz="0" w:space="0" w:color="E0DEDE"/>
                    <w:bottom w:val="single" w:sz="6" w:space="8" w:color="E0DEDE"/>
                    <w:right w:val="none" w:sz="0" w:space="0" w:color="E0DEDE"/>
                  </w:divBdr>
                </w:div>
                <w:div w:id="97506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1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8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SangSoon Koh</dc:creator>
  <cp:keywords/>
  <dc:description/>
  <cp:lastModifiedBy>SangSoon Koh</cp:lastModifiedBy>
  <cp:revision>7</cp:revision>
  <dcterms:created xsi:type="dcterms:W3CDTF">2024-05-04T15:32:00Z</dcterms:created>
  <dcterms:modified xsi:type="dcterms:W3CDTF">2024-05-04T23:58:00Z</dcterms:modified>
</cp:coreProperties>
</file>